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1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官渡区“十五五”现代社会治理专项规划人民建议征集表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448"/>
        <w:gridCol w:w="1170"/>
        <w:gridCol w:w="1080"/>
        <w:gridCol w:w="1830"/>
        <w:gridCol w:w="2264"/>
      </w:tblGrid>
      <w:tr w14:paraId="37A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20955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6F477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78BF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77AC1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75EB5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建议人身份</w:t>
            </w:r>
          </w:p>
        </w:tc>
        <w:tc>
          <w:tcPr>
            <w:tcW w:w="2264" w:type="dxa"/>
            <w:vAlign w:val="center"/>
          </w:tcPr>
          <w:p w14:paraId="11D41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41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0C78E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gridSpan w:val="2"/>
            <w:vAlign w:val="center"/>
          </w:tcPr>
          <w:p w14:paraId="7E45B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1058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80" w:type="dxa"/>
            <w:vAlign w:val="center"/>
          </w:tcPr>
          <w:p w14:paraId="5DE3F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E26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264" w:type="dxa"/>
            <w:vAlign w:val="center"/>
          </w:tcPr>
          <w:p w14:paraId="71ABD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70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64" w:type="dxa"/>
            <w:gridSpan w:val="2"/>
            <w:vAlign w:val="center"/>
          </w:tcPr>
          <w:p w14:paraId="7EAB2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本人常住地址</w:t>
            </w:r>
          </w:p>
        </w:tc>
        <w:tc>
          <w:tcPr>
            <w:tcW w:w="6792" w:type="dxa"/>
            <w:gridSpan w:val="5"/>
            <w:vAlign w:val="center"/>
          </w:tcPr>
          <w:p w14:paraId="34A99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4B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2264" w:type="dxa"/>
            <w:gridSpan w:val="2"/>
            <w:vAlign w:val="center"/>
          </w:tcPr>
          <w:p w14:paraId="3375F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征集建议具体内容</w:t>
            </w:r>
          </w:p>
        </w:tc>
        <w:tc>
          <w:tcPr>
            <w:tcW w:w="6792" w:type="dxa"/>
            <w:gridSpan w:val="5"/>
            <w:vAlign w:val="center"/>
          </w:tcPr>
          <w:p w14:paraId="01779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C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264" w:type="dxa"/>
            <w:gridSpan w:val="2"/>
            <w:vAlign w:val="center"/>
          </w:tcPr>
          <w:p w14:paraId="4A73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所反映的问题存在范围</w:t>
            </w:r>
          </w:p>
        </w:tc>
        <w:tc>
          <w:tcPr>
            <w:tcW w:w="6792" w:type="dxa"/>
            <w:gridSpan w:val="5"/>
            <w:vAlign w:val="center"/>
          </w:tcPr>
          <w:p w14:paraId="2E54D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普遍存在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局部现象</w:t>
            </w:r>
          </w:p>
        </w:tc>
      </w:tr>
      <w:tr w14:paraId="3B44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4" w:type="dxa"/>
            <w:gridSpan w:val="2"/>
            <w:vAlign w:val="center"/>
          </w:tcPr>
          <w:p w14:paraId="4EF9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是否愿意接受后续深度访谈或调研</w:t>
            </w:r>
          </w:p>
        </w:tc>
        <w:tc>
          <w:tcPr>
            <w:tcW w:w="6792" w:type="dxa"/>
            <w:gridSpan w:val="5"/>
            <w:vAlign w:val="center"/>
          </w:tcPr>
          <w:p w14:paraId="2AFC5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是 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A22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4" w:type="dxa"/>
            <w:gridSpan w:val="2"/>
            <w:vAlign w:val="center"/>
          </w:tcPr>
          <w:p w14:paraId="6981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eastAsia" w:ascii="Times New Roman" w:hAnsi="Times New Roman" w:eastAsia="宋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是否有相关数据、案例或图片佐证？（如有请作为附件一并提供）</w:t>
            </w:r>
          </w:p>
        </w:tc>
        <w:tc>
          <w:tcPr>
            <w:tcW w:w="6792" w:type="dxa"/>
            <w:gridSpan w:val="5"/>
            <w:vAlign w:val="center"/>
          </w:tcPr>
          <w:p w14:paraId="5BD97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是     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8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7DE14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</w:t>
      </w:r>
      <w:r>
        <w:rPr>
          <w:rStyle w:val="8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表格中各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项皆为必填项</w:t>
      </w:r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A801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1F7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BEC4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AF9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FBCF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FBCF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683F"/>
    <w:rsid w:val="00384B9C"/>
    <w:rsid w:val="02290F61"/>
    <w:rsid w:val="02954528"/>
    <w:rsid w:val="03710AF1"/>
    <w:rsid w:val="04455AD9"/>
    <w:rsid w:val="05A607FA"/>
    <w:rsid w:val="08526DC2"/>
    <w:rsid w:val="0A400626"/>
    <w:rsid w:val="0B51758E"/>
    <w:rsid w:val="0CB610EF"/>
    <w:rsid w:val="0E415E0B"/>
    <w:rsid w:val="0F130F2E"/>
    <w:rsid w:val="10AE3F63"/>
    <w:rsid w:val="11283008"/>
    <w:rsid w:val="13D12EE6"/>
    <w:rsid w:val="13D529D6"/>
    <w:rsid w:val="14700951"/>
    <w:rsid w:val="158C3568"/>
    <w:rsid w:val="16F92E7F"/>
    <w:rsid w:val="170A6E3A"/>
    <w:rsid w:val="17384599"/>
    <w:rsid w:val="18B057C0"/>
    <w:rsid w:val="1A457CBD"/>
    <w:rsid w:val="214E3DC8"/>
    <w:rsid w:val="22A904A2"/>
    <w:rsid w:val="245C5029"/>
    <w:rsid w:val="247B5AD9"/>
    <w:rsid w:val="253908EB"/>
    <w:rsid w:val="28EC45F2"/>
    <w:rsid w:val="2B424FC1"/>
    <w:rsid w:val="2BEC03CF"/>
    <w:rsid w:val="2CF70030"/>
    <w:rsid w:val="2D425227"/>
    <w:rsid w:val="2DC93154"/>
    <w:rsid w:val="3344327C"/>
    <w:rsid w:val="343D6804"/>
    <w:rsid w:val="34425A0E"/>
    <w:rsid w:val="34FB5BBD"/>
    <w:rsid w:val="351D1FD7"/>
    <w:rsid w:val="366559E4"/>
    <w:rsid w:val="369D6F2B"/>
    <w:rsid w:val="36A16D32"/>
    <w:rsid w:val="375241BA"/>
    <w:rsid w:val="3A667F7C"/>
    <w:rsid w:val="3C1B5B02"/>
    <w:rsid w:val="3E7B0D04"/>
    <w:rsid w:val="3EAB0654"/>
    <w:rsid w:val="40EB1B43"/>
    <w:rsid w:val="42276243"/>
    <w:rsid w:val="43A2683F"/>
    <w:rsid w:val="43D877F5"/>
    <w:rsid w:val="441B5933"/>
    <w:rsid w:val="449556E6"/>
    <w:rsid w:val="45703A5D"/>
    <w:rsid w:val="45DE09A7"/>
    <w:rsid w:val="46016B65"/>
    <w:rsid w:val="462907DC"/>
    <w:rsid w:val="471F847C"/>
    <w:rsid w:val="475A49C5"/>
    <w:rsid w:val="47B9793D"/>
    <w:rsid w:val="47BC5C53"/>
    <w:rsid w:val="487A3570"/>
    <w:rsid w:val="48934E91"/>
    <w:rsid w:val="48B60321"/>
    <w:rsid w:val="49575660"/>
    <w:rsid w:val="499248EA"/>
    <w:rsid w:val="49A61D4F"/>
    <w:rsid w:val="4AEC5594"/>
    <w:rsid w:val="4BB548C0"/>
    <w:rsid w:val="4BBF3760"/>
    <w:rsid w:val="4C5E3FFA"/>
    <w:rsid w:val="4C793AF5"/>
    <w:rsid w:val="4C8147A2"/>
    <w:rsid w:val="4D8C3E49"/>
    <w:rsid w:val="50B9275C"/>
    <w:rsid w:val="510C59A0"/>
    <w:rsid w:val="53634C01"/>
    <w:rsid w:val="553C395C"/>
    <w:rsid w:val="559A1FC3"/>
    <w:rsid w:val="55C0458D"/>
    <w:rsid w:val="55DB7123"/>
    <w:rsid w:val="57BB500C"/>
    <w:rsid w:val="59ED5932"/>
    <w:rsid w:val="5BEC52C4"/>
    <w:rsid w:val="5C2E2250"/>
    <w:rsid w:val="5C7B2FBB"/>
    <w:rsid w:val="5CB5471F"/>
    <w:rsid w:val="5EE74EAE"/>
    <w:rsid w:val="637D586B"/>
    <w:rsid w:val="6676C531"/>
    <w:rsid w:val="67533395"/>
    <w:rsid w:val="676008B0"/>
    <w:rsid w:val="695928D6"/>
    <w:rsid w:val="6B206811"/>
    <w:rsid w:val="6CFA7F2C"/>
    <w:rsid w:val="6D5B4E6F"/>
    <w:rsid w:val="6E6B467B"/>
    <w:rsid w:val="6FE7BAE5"/>
    <w:rsid w:val="6FF94EA5"/>
    <w:rsid w:val="708C533F"/>
    <w:rsid w:val="72D444F2"/>
    <w:rsid w:val="74875B14"/>
    <w:rsid w:val="76674885"/>
    <w:rsid w:val="76AE6010"/>
    <w:rsid w:val="773F1BBA"/>
    <w:rsid w:val="77BF8797"/>
    <w:rsid w:val="795F1843"/>
    <w:rsid w:val="79605B26"/>
    <w:rsid w:val="7FF7EE6F"/>
    <w:rsid w:val="A3FE02E3"/>
    <w:rsid w:val="BA75DB28"/>
    <w:rsid w:val="BF7339AA"/>
    <w:rsid w:val="EEDA7D98"/>
    <w:rsid w:val="EEFA3C51"/>
    <w:rsid w:val="FBDBAD24"/>
    <w:rsid w:val="FF99F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1774</Words>
  <Characters>1838</Characters>
  <Lines>0</Lines>
  <Paragraphs>0</Paragraphs>
  <TotalTime>24</TotalTime>
  <ScaleCrop>false</ScaleCrop>
  <LinksUpToDate>false</LinksUpToDate>
  <CharactersWithSpaces>1944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2025-08-24T07:42:00Z</dcterms:created>
  <dc:creator>Administrator</dc:creator>
  <cp:lastModifiedBy>lenovo</cp:lastModifiedBy>
  <cp:lastPrinted>2025-10-02T02:21:00Z</cp:lastPrinted>
  <dcterms:modified xsi:type="dcterms:W3CDTF">2025-10-22T11:05:40Z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13FA2D048CA0B7EBC919E7682C245147</vt:lpwstr>
  </property>
  <property fmtid="{D5CDD505-2E9C-101B-9397-08002B2CF9AE}" pid="4" name="KSOTemplateDocerSaveRecord">
    <vt:lpwstr>eyJoZGlkIjoiNTFkNmJkYmU2MGFiYTAzZWY3ODE2ODYxODkxZWNmNzciLCJ1c2VySWQiOiI2MDIzMTMwMzUifQ==</vt:lpwstr>
  </property>
</Properties>
</file>